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CA" w:rsidRPr="009E6277" w:rsidRDefault="003233CA" w:rsidP="003233CA">
      <w:pPr>
        <w:jc w:val="center"/>
        <w:rPr>
          <w:b/>
          <w:sz w:val="24"/>
        </w:rPr>
      </w:pPr>
      <w:bookmarkStart w:id="0" w:name="_GoBack"/>
      <w:bookmarkEnd w:id="0"/>
      <w:r w:rsidRPr="009E6277">
        <w:rPr>
          <w:b/>
          <w:sz w:val="24"/>
        </w:rPr>
        <w:t>SOLICITAÇÃO DE VAGA</w:t>
      </w:r>
    </w:p>
    <w:tbl>
      <w:tblPr>
        <w:tblStyle w:val="Tabelacomgrade"/>
        <w:tblW w:w="5021" w:type="pct"/>
        <w:tblLayout w:type="fixed"/>
        <w:tblLook w:val="04A0" w:firstRow="1" w:lastRow="0" w:firstColumn="1" w:lastColumn="0" w:noHBand="0" w:noVBand="1"/>
      </w:tblPr>
      <w:tblGrid>
        <w:gridCol w:w="2120"/>
        <w:gridCol w:w="493"/>
        <w:gridCol w:w="632"/>
        <w:gridCol w:w="260"/>
        <w:gridCol w:w="8"/>
        <w:gridCol w:w="1714"/>
        <w:gridCol w:w="11"/>
        <w:gridCol w:w="11"/>
        <w:gridCol w:w="1409"/>
        <w:gridCol w:w="321"/>
        <w:gridCol w:w="34"/>
        <w:gridCol w:w="830"/>
        <w:gridCol w:w="2617"/>
        <w:gridCol w:w="40"/>
      </w:tblGrid>
      <w:tr w:rsidR="00174CE2" w:rsidRPr="00AC363A" w:rsidTr="002C7516"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:rsidR="007D57DD" w:rsidRPr="00AC363A" w:rsidRDefault="009C594A" w:rsidP="00F657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363A">
              <w:rPr>
                <w:rFonts w:cstheme="minorHAnsi"/>
                <w:b/>
                <w:sz w:val="20"/>
                <w:szCs w:val="20"/>
              </w:rPr>
              <w:t>IDENTIFICAÇÃO DA VAGA</w:t>
            </w:r>
          </w:p>
        </w:tc>
      </w:tr>
      <w:tr w:rsidR="001506DD" w:rsidRPr="00AC363A" w:rsidTr="002C7516"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1506DD" w:rsidRPr="00AC363A" w:rsidRDefault="002903AC" w:rsidP="00C32A06">
            <w:pPr>
              <w:rPr>
                <w:rFonts w:cstheme="minorHAnsi"/>
                <w:sz w:val="20"/>
                <w:szCs w:val="20"/>
              </w:rPr>
            </w:pPr>
            <w:r w:rsidRPr="003B44C5">
              <w:rPr>
                <w:rFonts w:cstheme="minorHAnsi"/>
                <w:b/>
                <w:sz w:val="20"/>
                <w:szCs w:val="20"/>
              </w:rPr>
              <w:t>NOME DA VAGA</w:t>
            </w:r>
            <w:r w:rsidR="001506DD" w:rsidRPr="00AC363A">
              <w:rPr>
                <w:rFonts w:cstheme="minorHAnsi"/>
                <w:sz w:val="20"/>
                <w:szCs w:val="20"/>
              </w:rPr>
              <w:t>:</w:t>
            </w:r>
          </w:p>
          <w:p w:rsidR="001506DD" w:rsidRPr="00AC363A" w:rsidRDefault="001506DD" w:rsidP="00C32A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06DD" w:rsidRPr="00AC363A" w:rsidTr="002C7516">
        <w:tc>
          <w:tcPr>
            <w:tcW w:w="2500" w:type="pct"/>
            <w:gridSpan w:val="8"/>
            <w:tcBorders>
              <w:bottom w:val="single" w:sz="4" w:space="0" w:color="auto"/>
            </w:tcBorders>
            <w:vAlign w:val="center"/>
          </w:tcPr>
          <w:p w:rsidR="001506DD" w:rsidRPr="00AC363A" w:rsidRDefault="002903AC" w:rsidP="00F657DE">
            <w:pPr>
              <w:rPr>
                <w:rFonts w:cstheme="minorHAnsi"/>
                <w:sz w:val="20"/>
                <w:szCs w:val="20"/>
              </w:rPr>
            </w:pPr>
            <w:r w:rsidRPr="003B44C5">
              <w:rPr>
                <w:rFonts w:cstheme="minorHAnsi"/>
                <w:b/>
                <w:sz w:val="20"/>
                <w:szCs w:val="20"/>
              </w:rPr>
              <w:t>DATA DA SOLICITAÇÃO</w:t>
            </w:r>
            <w:r w:rsidR="001506DD" w:rsidRPr="00AC363A">
              <w:rPr>
                <w:rFonts w:cstheme="minorHAnsi"/>
                <w:sz w:val="20"/>
                <w:szCs w:val="20"/>
              </w:rPr>
              <w:t>:</w:t>
            </w:r>
          </w:p>
          <w:p w:rsidR="001506DD" w:rsidRPr="00AC363A" w:rsidRDefault="001506DD" w:rsidP="00F657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pct"/>
            <w:gridSpan w:val="6"/>
            <w:tcBorders>
              <w:bottom w:val="single" w:sz="4" w:space="0" w:color="auto"/>
            </w:tcBorders>
            <w:vAlign w:val="center"/>
          </w:tcPr>
          <w:p w:rsidR="001506DD" w:rsidRPr="00AC363A" w:rsidRDefault="002903AC" w:rsidP="00C32A06">
            <w:pPr>
              <w:rPr>
                <w:rFonts w:cstheme="minorHAnsi"/>
                <w:sz w:val="20"/>
                <w:szCs w:val="20"/>
              </w:rPr>
            </w:pPr>
            <w:r w:rsidRPr="003B44C5">
              <w:rPr>
                <w:rFonts w:cstheme="minorHAnsi"/>
                <w:b/>
                <w:sz w:val="20"/>
                <w:szCs w:val="20"/>
              </w:rPr>
              <w:t>PRAZO PARA FECHAMENTO</w:t>
            </w:r>
            <w:r w:rsidR="001506DD" w:rsidRPr="003B44C5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BA1C1C" w:rsidRPr="003B44C5">
              <w:rPr>
                <w:rFonts w:cstheme="minorHAnsi"/>
                <w:b/>
                <w:sz w:val="20"/>
                <w:szCs w:val="20"/>
              </w:rPr>
              <w:t xml:space="preserve">média de </w:t>
            </w:r>
            <w:r w:rsidR="001506DD" w:rsidRPr="003B44C5">
              <w:rPr>
                <w:rFonts w:cstheme="minorHAnsi"/>
                <w:b/>
                <w:sz w:val="20"/>
                <w:szCs w:val="20"/>
              </w:rPr>
              <w:t>21 dias)</w:t>
            </w:r>
            <w:r w:rsidR="001506DD" w:rsidRPr="00AC363A">
              <w:rPr>
                <w:rFonts w:cstheme="minorHAnsi"/>
                <w:sz w:val="20"/>
                <w:szCs w:val="20"/>
              </w:rPr>
              <w:t>:</w:t>
            </w:r>
          </w:p>
          <w:p w:rsidR="001506DD" w:rsidRPr="00AC363A" w:rsidRDefault="001506DD" w:rsidP="00C32A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06DD" w:rsidRPr="00AC363A" w:rsidTr="002C7516">
        <w:tc>
          <w:tcPr>
            <w:tcW w:w="1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35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4"/>
              <w:gridCol w:w="2631"/>
              <w:gridCol w:w="160"/>
            </w:tblGrid>
            <w:tr w:rsidR="001506DD" w:rsidRPr="00AC363A" w:rsidTr="00BB12CC">
              <w:trPr>
                <w:trHeight w:val="255"/>
              </w:trPr>
              <w:tc>
                <w:tcPr>
                  <w:tcW w:w="3525" w:type="dxa"/>
                  <w:gridSpan w:val="3"/>
                  <w:shd w:val="clear" w:color="auto" w:fill="auto"/>
                  <w:noWrap/>
                  <w:vAlign w:val="bottom"/>
                </w:tcPr>
                <w:p w:rsidR="001506DD" w:rsidRPr="00AC363A" w:rsidRDefault="002903AC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3B44C5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pt-BR"/>
                    </w:rPr>
                    <w:t>EMPRESA</w:t>
                  </w:r>
                  <w:r w:rsidR="001506DD"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:</w:t>
                  </w:r>
                </w:p>
              </w:tc>
            </w:tr>
            <w:tr w:rsidR="001506DD" w:rsidRPr="00AC363A" w:rsidTr="00BB12CC">
              <w:trPr>
                <w:trHeight w:val="255"/>
              </w:trPr>
              <w:tc>
                <w:tcPr>
                  <w:tcW w:w="734" w:type="dxa"/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(     )</w:t>
                  </w:r>
                </w:p>
              </w:tc>
              <w:tc>
                <w:tcPr>
                  <w:tcW w:w="2791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CODIVE - Campinas (HZ)</w:t>
                  </w:r>
                </w:p>
              </w:tc>
            </w:tr>
            <w:tr w:rsidR="001506DD" w:rsidRPr="00AC363A" w:rsidTr="00BB12CC">
              <w:trPr>
                <w:trHeight w:val="255"/>
              </w:trPr>
              <w:tc>
                <w:tcPr>
                  <w:tcW w:w="734" w:type="dxa"/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(     )</w:t>
                  </w:r>
                </w:p>
              </w:tc>
              <w:tc>
                <w:tcPr>
                  <w:tcW w:w="2791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CODIVE - Valinhos (HZ)</w:t>
                  </w:r>
                </w:p>
              </w:tc>
            </w:tr>
            <w:tr w:rsidR="001506DD" w:rsidRPr="00AC363A" w:rsidTr="00BB12CC">
              <w:trPr>
                <w:trHeight w:val="255"/>
              </w:trPr>
              <w:tc>
                <w:tcPr>
                  <w:tcW w:w="734" w:type="dxa"/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(     )</w:t>
                  </w:r>
                </w:p>
              </w:tc>
              <w:tc>
                <w:tcPr>
                  <w:tcW w:w="2791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CODIVE - Vinhedo (HZ)</w:t>
                  </w:r>
                </w:p>
              </w:tc>
            </w:tr>
            <w:tr w:rsidR="001506DD" w:rsidRPr="00AC363A" w:rsidTr="00BB12CC">
              <w:trPr>
                <w:trHeight w:val="255"/>
              </w:trPr>
              <w:tc>
                <w:tcPr>
                  <w:tcW w:w="734" w:type="dxa"/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(     )</w:t>
                  </w:r>
                </w:p>
              </w:tc>
              <w:tc>
                <w:tcPr>
                  <w:tcW w:w="2631" w:type="dxa"/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KENTO - M. Mirim</w:t>
                  </w: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1506DD" w:rsidRPr="00AC363A" w:rsidTr="00BB12CC">
              <w:trPr>
                <w:trHeight w:val="255"/>
              </w:trPr>
              <w:tc>
                <w:tcPr>
                  <w:tcW w:w="734" w:type="dxa"/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(     )</w:t>
                  </w:r>
                </w:p>
              </w:tc>
              <w:tc>
                <w:tcPr>
                  <w:tcW w:w="2791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KENTO - SJBV</w:t>
                  </w:r>
                </w:p>
              </w:tc>
            </w:tr>
          </w:tbl>
          <w:p w:rsidR="001506DD" w:rsidRPr="00AC363A" w:rsidRDefault="001506DD" w:rsidP="00C32A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30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1820"/>
              <w:gridCol w:w="623"/>
            </w:tblGrid>
            <w:tr w:rsidR="001506DD" w:rsidRPr="00AC363A" w:rsidTr="00BB12CC">
              <w:trPr>
                <w:gridAfter w:val="1"/>
                <w:wAfter w:w="623" w:type="dxa"/>
                <w:trHeight w:val="25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1506DD" w:rsidRPr="00AC363A" w:rsidTr="00BB12CC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(     )</w:t>
                  </w:r>
                </w:p>
              </w:tc>
              <w:tc>
                <w:tcPr>
                  <w:tcW w:w="24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DIVEM - Itapira</w:t>
                  </w:r>
                </w:p>
              </w:tc>
            </w:tr>
            <w:tr w:rsidR="001506DD" w:rsidRPr="00AC363A" w:rsidTr="00BB12CC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(     )</w:t>
                  </w:r>
                </w:p>
              </w:tc>
              <w:tc>
                <w:tcPr>
                  <w:tcW w:w="24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DIVEM – M. Mirim</w:t>
                  </w:r>
                </w:p>
              </w:tc>
            </w:tr>
            <w:tr w:rsidR="001506DD" w:rsidRPr="00AC363A" w:rsidTr="00BB12CC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(     )</w:t>
                  </w:r>
                </w:p>
              </w:tc>
              <w:tc>
                <w:tcPr>
                  <w:tcW w:w="24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DIVEM - SJBV</w:t>
                  </w:r>
                </w:p>
              </w:tc>
            </w:tr>
            <w:tr w:rsidR="001506DD" w:rsidRPr="00AC363A" w:rsidTr="00BB12CC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(     )</w:t>
                  </w:r>
                </w:p>
              </w:tc>
              <w:tc>
                <w:tcPr>
                  <w:tcW w:w="24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HONDA - KODYVE</w:t>
                  </w:r>
                </w:p>
              </w:tc>
            </w:tr>
            <w:tr w:rsidR="001506DD" w:rsidRPr="00AC363A" w:rsidTr="00BB12CC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(     )</w:t>
                  </w:r>
                </w:p>
              </w:tc>
              <w:tc>
                <w:tcPr>
                  <w:tcW w:w="24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HYMAX</w:t>
                  </w:r>
                </w:p>
              </w:tc>
            </w:tr>
          </w:tbl>
          <w:p w:rsidR="001506DD" w:rsidRPr="00AC363A" w:rsidRDefault="001506DD" w:rsidP="00C32A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23"/>
              <w:gridCol w:w="1737"/>
            </w:tblGrid>
            <w:tr w:rsidR="001506DD" w:rsidRPr="00AC363A" w:rsidTr="00BB12CC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1506DD" w:rsidRPr="00AC363A" w:rsidRDefault="001506DD" w:rsidP="00C32A0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1506DD" w:rsidRPr="00AC363A" w:rsidTr="00BB12CC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ind w:left="-351" w:firstLine="351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(     )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ind w:left="-351" w:firstLine="351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Funilaria Perfeito</w:t>
                  </w:r>
                </w:p>
              </w:tc>
            </w:tr>
            <w:tr w:rsidR="001506DD" w:rsidRPr="00AC363A" w:rsidTr="00BB12CC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ind w:left="-351" w:firstLine="351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(     )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ind w:left="-351" w:firstLine="351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Haroldo - Sítio</w:t>
                  </w:r>
                </w:p>
              </w:tc>
            </w:tr>
            <w:tr w:rsidR="001506DD" w:rsidRPr="00AC363A" w:rsidTr="00BB12CC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ind w:left="-351" w:firstLine="351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(     )</w:t>
                  </w:r>
                </w:p>
              </w:tc>
              <w:tc>
                <w:tcPr>
                  <w:tcW w:w="256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ind w:left="-351" w:firstLine="351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Service Locadora</w:t>
                  </w:r>
                </w:p>
              </w:tc>
            </w:tr>
            <w:tr w:rsidR="001506DD" w:rsidRPr="00AC363A" w:rsidTr="00BB12CC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ind w:left="-351" w:firstLine="351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ind w:left="-351" w:firstLine="3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06DD" w:rsidRPr="00AC363A" w:rsidRDefault="001506DD" w:rsidP="00C32A06">
                  <w:pPr>
                    <w:spacing w:after="0" w:line="240" w:lineRule="auto"/>
                    <w:ind w:left="-351" w:firstLine="351"/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</w:pPr>
                  <w:r w:rsidRPr="00AC363A">
                    <w:rPr>
                      <w:rFonts w:ascii="Calibri" w:eastAsia="Times New Roman" w:hAnsi="Calibri" w:cs="Calibri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</w:tbl>
          <w:p w:rsidR="001506DD" w:rsidRPr="00AC363A" w:rsidRDefault="001506DD" w:rsidP="00C32A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06DD" w:rsidRPr="00AC363A" w:rsidTr="002C7516">
        <w:tc>
          <w:tcPr>
            <w:tcW w:w="167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06DD" w:rsidRPr="00AC363A" w:rsidRDefault="002903AC" w:rsidP="00F657DE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903AC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ÁREA</w:t>
            </w:r>
            <w:r w:rsidR="001506DD"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67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06DD" w:rsidRPr="00AC363A" w:rsidRDefault="002903AC" w:rsidP="00F657DE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44C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SETOR</w:t>
            </w:r>
            <w:r w:rsidR="001506DD"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6DD" w:rsidRPr="00AC363A" w:rsidRDefault="002903AC" w:rsidP="00F657DE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44C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CENTRO DE CUSTO</w:t>
            </w:r>
            <w:r w:rsidR="001506DD"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</w:t>
            </w:r>
          </w:p>
          <w:p w:rsidR="001506DD" w:rsidRPr="00AC363A" w:rsidRDefault="001506DD" w:rsidP="00F657DE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F657DE" w:rsidRPr="00AC363A" w:rsidTr="003B44C5">
        <w:trPr>
          <w:trHeight w:val="332"/>
        </w:trPr>
        <w:tc>
          <w:tcPr>
            <w:tcW w:w="1010" w:type="pct"/>
            <w:tcBorders>
              <w:bottom w:val="single" w:sz="4" w:space="0" w:color="auto"/>
            </w:tcBorders>
          </w:tcPr>
          <w:p w:rsidR="00F657DE" w:rsidRPr="003B44C5" w:rsidRDefault="002903AC" w:rsidP="00AC363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</w:pPr>
            <w:r w:rsidRPr="002903AC">
              <w:rPr>
                <w:rFonts w:ascii="Calibri" w:eastAsia="Times New Roman" w:hAnsi="Calibri" w:cs="Calibri"/>
                <w:b/>
                <w:sz w:val="18"/>
                <w:szCs w:val="20"/>
                <w:lang w:eastAsia="pt-BR"/>
              </w:rPr>
              <w:t>TIPO DE CONTRATAÇÃO</w:t>
            </w:r>
            <w:r w:rsidR="00F657DE" w:rsidRPr="003B44C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990" w:type="pct"/>
            <w:gridSpan w:val="13"/>
            <w:tcBorders>
              <w:bottom w:val="single" w:sz="4" w:space="0" w:color="auto"/>
            </w:tcBorders>
          </w:tcPr>
          <w:p w:rsidR="00F657DE" w:rsidRPr="00AC363A" w:rsidRDefault="00F657DE" w:rsidP="003B44C5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(     ) Efetivo             </w:t>
            </w:r>
            <w:r w:rsid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    </w:t>
            </w:r>
            <w:r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(     ) Temporário, por </w:t>
            </w:r>
            <w:r w:rsidR="003B44C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    </w:t>
            </w:r>
            <w:r w:rsidR="00EB1148"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  <w:r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tempo               </w:t>
            </w:r>
          </w:p>
        </w:tc>
      </w:tr>
      <w:tr w:rsidR="00F657DE" w:rsidRPr="00AC363A" w:rsidTr="003B44C5">
        <w:trPr>
          <w:trHeight w:val="652"/>
        </w:trPr>
        <w:tc>
          <w:tcPr>
            <w:tcW w:w="10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57DE" w:rsidRPr="00AC363A" w:rsidRDefault="002903AC" w:rsidP="00F657DE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903AC">
              <w:rPr>
                <w:rFonts w:ascii="Calibri" w:eastAsia="Times New Roman" w:hAnsi="Calibri" w:cs="Calibri"/>
                <w:b/>
                <w:sz w:val="18"/>
                <w:szCs w:val="20"/>
                <w:lang w:eastAsia="pt-BR"/>
              </w:rPr>
              <w:t>JUSTIFICATIVA DA VAGA</w:t>
            </w:r>
            <w:r w:rsidRPr="002903AC">
              <w:rPr>
                <w:rFonts w:ascii="Calibri" w:eastAsia="Times New Roman" w:hAnsi="Calibri" w:cs="Calibri"/>
                <w:sz w:val="18"/>
                <w:szCs w:val="20"/>
                <w:lang w:eastAsia="pt-BR"/>
              </w:rPr>
              <w:t xml:space="preserve">: 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57DE" w:rsidRPr="00AC363A" w:rsidRDefault="00F657DE" w:rsidP="00F657DE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gramStart"/>
            <w:r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) Ampliação de quadro</w:t>
            </w:r>
          </w:p>
          <w:p w:rsidR="003F583F" w:rsidRPr="00AC363A" w:rsidRDefault="003F583F" w:rsidP="003F583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gramStart"/>
            <w:r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) Substituição de: </w:t>
            </w:r>
          </w:p>
          <w:p w:rsidR="003F583F" w:rsidRPr="00AC363A" w:rsidRDefault="003F583F" w:rsidP="00F657DE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25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7DE" w:rsidRPr="00AC363A" w:rsidRDefault="00F657DE" w:rsidP="00F657DE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Em caso de substituição, haverá:</w:t>
            </w:r>
          </w:p>
          <w:p w:rsidR="00F657DE" w:rsidRPr="00AC363A" w:rsidRDefault="00F657DE" w:rsidP="00F657DE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gramStart"/>
            <w:r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) Desligamento                   (     ) Afastamento</w:t>
            </w:r>
          </w:p>
          <w:p w:rsidR="00F657DE" w:rsidRPr="00AC363A" w:rsidRDefault="00F657DE" w:rsidP="00F657DE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(     ) Transferência                   (     ) Promoção     </w:t>
            </w:r>
          </w:p>
        </w:tc>
      </w:tr>
      <w:tr w:rsidR="00F657DE" w:rsidRPr="00AC363A" w:rsidTr="002C7516">
        <w:trPr>
          <w:trHeight w:val="264"/>
        </w:trPr>
        <w:tc>
          <w:tcPr>
            <w:tcW w:w="2500" w:type="pct"/>
            <w:gridSpan w:val="8"/>
            <w:tcBorders>
              <w:bottom w:val="single" w:sz="4" w:space="0" w:color="auto"/>
            </w:tcBorders>
          </w:tcPr>
          <w:p w:rsidR="00F657DE" w:rsidRDefault="002903AC" w:rsidP="00AC363A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44C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SUPERVISOR IMEDIATO</w:t>
            </w:r>
            <w:r w:rsidR="00F657DE"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</w:t>
            </w:r>
          </w:p>
          <w:p w:rsidR="003233CA" w:rsidRPr="00AC363A" w:rsidRDefault="003233CA" w:rsidP="00AC363A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2500" w:type="pct"/>
            <w:gridSpan w:val="6"/>
            <w:tcBorders>
              <w:bottom w:val="single" w:sz="4" w:space="0" w:color="auto"/>
            </w:tcBorders>
          </w:tcPr>
          <w:p w:rsidR="00F657DE" w:rsidRPr="00AC363A" w:rsidRDefault="002903AC" w:rsidP="00AC363A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44C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JORNADA DE TRABALHO</w:t>
            </w:r>
            <w:r w:rsidR="00F657DE"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</w:t>
            </w:r>
          </w:p>
        </w:tc>
      </w:tr>
      <w:tr w:rsidR="00C32A06" w:rsidRPr="00AC363A" w:rsidTr="002C7516">
        <w:trPr>
          <w:trHeight w:val="282"/>
        </w:trPr>
        <w:tc>
          <w:tcPr>
            <w:tcW w:w="2500" w:type="pct"/>
            <w:gridSpan w:val="8"/>
            <w:tcBorders>
              <w:bottom w:val="single" w:sz="4" w:space="0" w:color="auto"/>
            </w:tcBorders>
          </w:tcPr>
          <w:p w:rsidR="00C32A06" w:rsidRDefault="002903AC" w:rsidP="00C32A06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44C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SALÁRIO</w:t>
            </w:r>
            <w:r w:rsidR="00C32A06"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</w:t>
            </w:r>
          </w:p>
          <w:p w:rsidR="003233CA" w:rsidRPr="00AC363A" w:rsidRDefault="003233CA" w:rsidP="00C32A06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2500" w:type="pct"/>
            <w:gridSpan w:val="6"/>
            <w:tcBorders>
              <w:bottom w:val="single" w:sz="4" w:space="0" w:color="auto"/>
            </w:tcBorders>
          </w:tcPr>
          <w:p w:rsidR="00C32A06" w:rsidRPr="00AC363A" w:rsidRDefault="002903AC" w:rsidP="00C32A06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44C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BENEFÍCIOS</w:t>
            </w:r>
            <w:r w:rsidR="00C32A06" w:rsidRPr="00AC36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</w:t>
            </w:r>
          </w:p>
        </w:tc>
      </w:tr>
      <w:tr w:rsidR="00F657DE" w:rsidRPr="00AC363A" w:rsidTr="002C7516"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57DE" w:rsidRPr="00AC363A" w:rsidRDefault="00F657DE" w:rsidP="00C32A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C363A">
              <w:rPr>
                <w:rFonts w:cstheme="minorHAnsi"/>
                <w:b/>
                <w:sz w:val="20"/>
                <w:szCs w:val="20"/>
              </w:rPr>
              <w:t>REQUISITOS DESEJÁVEIS</w:t>
            </w:r>
          </w:p>
        </w:tc>
      </w:tr>
      <w:tr w:rsidR="00C32A06" w:rsidRPr="00AC363A" w:rsidTr="002C7516"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06" w:rsidRDefault="002903AC" w:rsidP="00C32A06">
            <w:pPr>
              <w:rPr>
                <w:rFonts w:cstheme="minorHAnsi"/>
                <w:sz w:val="20"/>
                <w:szCs w:val="20"/>
              </w:rPr>
            </w:pPr>
            <w:r w:rsidRPr="003B44C5">
              <w:rPr>
                <w:rFonts w:cstheme="minorHAnsi"/>
                <w:b/>
                <w:sz w:val="20"/>
                <w:szCs w:val="20"/>
              </w:rPr>
              <w:t>FAIXA ETÁRIA</w:t>
            </w:r>
            <w:r w:rsidRPr="00AC363A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3233CA" w:rsidRPr="00AC363A" w:rsidRDefault="003233CA" w:rsidP="00C32A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06" w:rsidRPr="00AC363A" w:rsidRDefault="002903AC" w:rsidP="00C32A06">
            <w:pPr>
              <w:rPr>
                <w:rFonts w:cstheme="minorHAnsi"/>
                <w:sz w:val="20"/>
                <w:szCs w:val="20"/>
              </w:rPr>
            </w:pPr>
            <w:r w:rsidRPr="003B44C5">
              <w:rPr>
                <w:rFonts w:cstheme="minorHAnsi"/>
                <w:b/>
                <w:sz w:val="20"/>
                <w:szCs w:val="20"/>
              </w:rPr>
              <w:t>ESTADO CIVIL</w:t>
            </w:r>
            <w:r w:rsidRPr="00AC363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6" w:rsidRPr="00AC363A" w:rsidRDefault="00C32A06" w:rsidP="00F657DE">
            <w:pPr>
              <w:rPr>
                <w:rFonts w:cstheme="minorHAnsi"/>
                <w:sz w:val="20"/>
                <w:szCs w:val="20"/>
              </w:rPr>
            </w:pPr>
            <w:r w:rsidRPr="003B44C5">
              <w:rPr>
                <w:rFonts w:cstheme="minorHAnsi"/>
                <w:b/>
                <w:sz w:val="20"/>
                <w:szCs w:val="20"/>
              </w:rPr>
              <w:t>Sexo</w:t>
            </w:r>
            <w:r w:rsidRPr="00AC363A">
              <w:rPr>
                <w:rFonts w:cstheme="minorHAnsi"/>
                <w:sz w:val="20"/>
                <w:szCs w:val="20"/>
              </w:rPr>
              <w:t>: (     ) M    (     ) F     (     ) Indiferente</w:t>
            </w:r>
          </w:p>
        </w:tc>
      </w:tr>
      <w:tr w:rsidR="00C32A06" w:rsidRPr="00AC363A" w:rsidTr="002C7516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06" w:rsidRPr="00AC363A" w:rsidRDefault="002903AC" w:rsidP="00C32A06">
            <w:pPr>
              <w:rPr>
                <w:rFonts w:cstheme="minorHAnsi"/>
                <w:sz w:val="20"/>
                <w:szCs w:val="20"/>
              </w:rPr>
            </w:pPr>
            <w:r w:rsidRPr="003B44C5">
              <w:rPr>
                <w:rFonts w:cstheme="minorHAnsi"/>
                <w:b/>
                <w:sz w:val="20"/>
                <w:szCs w:val="20"/>
              </w:rPr>
              <w:t>ESCOLARIDADE</w:t>
            </w:r>
            <w:r w:rsidR="00C32A06" w:rsidRPr="00AC363A">
              <w:rPr>
                <w:rFonts w:cstheme="minorHAnsi"/>
                <w:sz w:val="20"/>
                <w:szCs w:val="20"/>
              </w:rPr>
              <w:t>:</w:t>
            </w:r>
          </w:p>
          <w:p w:rsidR="00C32A06" w:rsidRPr="00AC363A" w:rsidRDefault="00C32A06" w:rsidP="00C32A06">
            <w:pPr>
              <w:rPr>
                <w:sz w:val="20"/>
                <w:szCs w:val="20"/>
              </w:rPr>
            </w:pPr>
            <w:proofErr w:type="gramStart"/>
            <w:r w:rsidRPr="00AC363A">
              <w:rPr>
                <w:sz w:val="20"/>
                <w:szCs w:val="20"/>
              </w:rPr>
              <w:t xml:space="preserve">(  </w:t>
            </w:r>
            <w:proofErr w:type="gramEnd"/>
            <w:r w:rsidRPr="00AC363A">
              <w:rPr>
                <w:sz w:val="20"/>
                <w:szCs w:val="20"/>
              </w:rPr>
              <w:t xml:space="preserve">   ) Ensino Fundamental    </w:t>
            </w:r>
            <w:r w:rsidR="00D21F67" w:rsidRPr="00AC363A">
              <w:rPr>
                <w:sz w:val="20"/>
                <w:szCs w:val="20"/>
              </w:rPr>
              <w:t xml:space="preserve">                                                          </w:t>
            </w:r>
            <w:r w:rsidRPr="00AC363A">
              <w:rPr>
                <w:sz w:val="20"/>
                <w:szCs w:val="20"/>
              </w:rPr>
              <w:t>(     ) Ensino Médio</w:t>
            </w:r>
          </w:p>
          <w:p w:rsidR="00C32A06" w:rsidRDefault="00C32A06" w:rsidP="00D21F67">
            <w:pPr>
              <w:rPr>
                <w:sz w:val="20"/>
                <w:szCs w:val="20"/>
              </w:rPr>
            </w:pPr>
            <w:proofErr w:type="gramStart"/>
            <w:r w:rsidRPr="00AC363A">
              <w:rPr>
                <w:sz w:val="20"/>
                <w:szCs w:val="20"/>
              </w:rPr>
              <w:t xml:space="preserve">(  </w:t>
            </w:r>
            <w:proofErr w:type="gramEnd"/>
            <w:r w:rsidRPr="00AC363A">
              <w:rPr>
                <w:sz w:val="20"/>
                <w:szCs w:val="20"/>
              </w:rPr>
              <w:t xml:space="preserve">   ) Técnico em:                                                                 </w:t>
            </w:r>
            <w:r w:rsidR="00D21F67" w:rsidRPr="00AC363A">
              <w:rPr>
                <w:sz w:val="20"/>
                <w:szCs w:val="20"/>
              </w:rPr>
              <w:t xml:space="preserve">            ( </w:t>
            </w:r>
            <w:r w:rsidRPr="00AC363A">
              <w:rPr>
                <w:sz w:val="20"/>
                <w:szCs w:val="20"/>
              </w:rPr>
              <w:t xml:space="preserve">    ) Superior em: </w:t>
            </w:r>
          </w:p>
          <w:p w:rsidR="008819F6" w:rsidRPr="00AC363A" w:rsidRDefault="008819F6" w:rsidP="00D21F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7516" w:rsidRPr="00AC363A" w:rsidTr="002C7516"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516" w:rsidRPr="00AC363A" w:rsidRDefault="002C7516" w:rsidP="002C75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C363A">
              <w:rPr>
                <w:rFonts w:cstheme="minorHAnsi"/>
                <w:b/>
                <w:sz w:val="20"/>
                <w:szCs w:val="20"/>
              </w:rPr>
              <w:t>PRINCIPAIS ATIVIDADES E RESPONSABILIDADES DA FUNÇÃO</w:t>
            </w:r>
          </w:p>
        </w:tc>
      </w:tr>
      <w:tr w:rsidR="002C7516" w:rsidRPr="00AC363A" w:rsidTr="002C7516">
        <w:tc>
          <w:tcPr>
            <w:tcW w:w="5000" w:type="pct"/>
            <w:gridSpan w:val="14"/>
            <w:tcBorders>
              <w:top w:val="single" w:sz="4" w:space="0" w:color="auto"/>
            </w:tcBorders>
            <w:vAlign w:val="center"/>
          </w:tcPr>
          <w:p w:rsidR="002C7516" w:rsidRDefault="002C7516" w:rsidP="00F657DE">
            <w:pPr>
              <w:rPr>
                <w:rFonts w:cstheme="minorHAnsi"/>
                <w:b/>
                <w:sz w:val="20"/>
                <w:szCs w:val="20"/>
              </w:rPr>
            </w:pPr>
          </w:p>
          <w:p w:rsidR="002C7516" w:rsidRDefault="002C7516" w:rsidP="00F657DE">
            <w:pPr>
              <w:rPr>
                <w:rFonts w:cstheme="minorHAnsi"/>
                <w:b/>
                <w:sz w:val="20"/>
                <w:szCs w:val="20"/>
              </w:rPr>
            </w:pPr>
          </w:p>
          <w:p w:rsidR="002C7516" w:rsidRDefault="002C7516" w:rsidP="00F657DE">
            <w:pPr>
              <w:rPr>
                <w:rFonts w:cstheme="minorHAnsi"/>
                <w:b/>
                <w:sz w:val="20"/>
                <w:szCs w:val="20"/>
              </w:rPr>
            </w:pPr>
          </w:p>
          <w:p w:rsidR="002C7516" w:rsidRDefault="002C7516" w:rsidP="00F657DE">
            <w:pPr>
              <w:rPr>
                <w:rFonts w:cstheme="minorHAnsi"/>
                <w:b/>
                <w:sz w:val="20"/>
                <w:szCs w:val="20"/>
              </w:rPr>
            </w:pPr>
          </w:p>
          <w:p w:rsidR="002C7516" w:rsidRPr="00AC363A" w:rsidRDefault="002C7516" w:rsidP="00F657D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57DE" w:rsidRPr="00AC363A" w:rsidTr="002C7516">
        <w:tc>
          <w:tcPr>
            <w:tcW w:w="5000" w:type="pct"/>
            <w:gridSpan w:val="14"/>
            <w:tcBorders>
              <w:top w:val="single" w:sz="4" w:space="0" w:color="auto"/>
            </w:tcBorders>
            <w:vAlign w:val="center"/>
          </w:tcPr>
          <w:p w:rsidR="00F657DE" w:rsidRPr="00AC363A" w:rsidRDefault="002903AC" w:rsidP="00F657DE">
            <w:pPr>
              <w:rPr>
                <w:rFonts w:cstheme="minorHAnsi"/>
                <w:sz w:val="20"/>
                <w:szCs w:val="20"/>
              </w:rPr>
            </w:pPr>
            <w:r w:rsidRPr="00AC363A">
              <w:rPr>
                <w:rFonts w:cstheme="minorHAnsi"/>
                <w:b/>
                <w:sz w:val="20"/>
                <w:szCs w:val="20"/>
              </w:rPr>
              <w:t>COMPETÊNCIAS TÉCNICAS</w:t>
            </w:r>
            <w:r w:rsidRPr="00AC363A">
              <w:rPr>
                <w:rFonts w:cstheme="minorHAnsi"/>
                <w:sz w:val="20"/>
                <w:szCs w:val="20"/>
              </w:rPr>
              <w:t xml:space="preserve"> </w:t>
            </w:r>
            <w:r w:rsidR="00F657DE" w:rsidRPr="00AC363A">
              <w:rPr>
                <w:rFonts w:cstheme="minorHAnsi"/>
                <w:sz w:val="20"/>
                <w:szCs w:val="20"/>
              </w:rPr>
              <w:t>(conhecimentos e experiência):</w:t>
            </w:r>
          </w:p>
          <w:p w:rsidR="00F657DE" w:rsidRDefault="00F657DE" w:rsidP="00AC363A">
            <w:pPr>
              <w:rPr>
                <w:rFonts w:cstheme="minorHAnsi"/>
                <w:sz w:val="20"/>
                <w:szCs w:val="20"/>
              </w:rPr>
            </w:pPr>
          </w:p>
          <w:p w:rsidR="002C7516" w:rsidRDefault="002C7516" w:rsidP="00AC363A">
            <w:pPr>
              <w:rPr>
                <w:rFonts w:cstheme="minorHAnsi"/>
                <w:sz w:val="20"/>
                <w:szCs w:val="20"/>
              </w:rPr>
            </w:pPr>
          </w:p>
          <w:p w:rsidR="00AC363A" w:rsidRPr="00AC363A" w:rsidRDefault="00AC363A" w:rsidP="00AC36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57DE" w:rsidRPr="00AC363A" w:rsidTr="002C7516">
        <w:tc>
          <w:tcPr>
            <w:tcW w:w="5000" w:type="pct"/>
            <w:gridSpan w:val="14"/>
            <w:vAlign w:val="center"/>
          </w:tcPr>
          <w:p w:rsidR="00F657DE" w:rsidRPr="00AC363A" w:rsidRDefault="002903AC" w:rsidP="00F657DE">
            <w:pPr>
              <w:rPr>
                <w:rFonts w:cstheme="minorHAnsi"/>
                <w:sz w:val="20"/>
                <w:szCs w:val="20"/>
              </w:rPr>
            </w:pPr>
            <w:r w:rsidRPr="00AC363A">
              <w:rPr>
                <w:rFonts w:cstheme="minorHAnsi"/>
                <w:b/>
                <w:sz w:val="20"/>
                <w:szCs w:val="20"/>
              </w:rPr>
              <w:t>COMPETÊNCIAS COMPORTAMENTAIS</w:t>
            </w:r>
            <w:r w:rsidR="00F657DE" w:rsidRPr="00AC363A">
              <w:rPr>
                <w:rFonts w:cstheme="minorHAnsi"/>
                <w:sz w:val="20"/>
                <w:szCs w:val="20"/>
              </w:rPr>
              <w:t>:</w:t>
            </w:r>
          </w:p>
          <w:p w:rsidR="00F657DE" w:rsidRDefault="00F657DE" w:rsidP="00F657DE">
            <w:pPr>
              <w:rPr>
                <w:rFonts w:cstheme="minorHAnsi"/>
                <w:sz w:val="20"/>
                <w:szCs w:val="20"/>
              </w:rPr>
            </w:pPr>
          </w:p>
          <w:p w:rsidR="00F657DE" w:rsidRPr="00AC363A" w:rsidRDefault="00F657DE" w:rsidP="00F657DE">
            <w:pPr>
              <w:rPr>
                <w:rFonts w:cstheme="minorHAnsi"/>
                <w:sz w:val="20"/>
                <w:szCs w:val="20"/>
              </w:rPr>
            </w:pPr>
          </w:p>
          <w:p w:rsidR="00F657DE" w:rsidRPr="00AC363A" w:rsidRDefault="00F657DE" w:rsidP="00F657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5A05" w:rsidRPr="00C11E7F" w:rsidTr="002C7516">
        <w:trPr>
          <w:gridAfter w:val="1"/>
          <w:wAfter w:w="19" w:type="pct"/>
          <w:trHeight w:val="281"/>
        </w:trPr>
        <w:tc>
          <w:tcPr>
            <w:tcW w:w="4981" w:type="pct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5A05" w:rsidRPr="00C11E7F" w:rsidRDefault="002E08DF" w:rsidP="00E60E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1E7F">
              <w:rPr>
                <w:rFonts w:cstheme="minorHAnsi"/>
                <w:b/>
                <w:sz w:val="20"/>
                <w:szCs w:val="20"/>
              </w:rPr>
              <w:t>RECURSOS HUMANOS</w:t>
            </w:r>
          </w:p>
        </w:tc>
      </w:tr>
      <w:tr w:rsidR="00AC363A" w:rsidRPr="00C11E7F" w:rsidTr="002C7516">
        <w:trPr>
          <w:gridAfter w:val="1"/>
          <w:wAfter w:w="19" w:type="pct"/>
          <w:trHeight w:val="218"/>
        </w:trPr>
        <w:tc>
          <w:tcPr>
            <w:tcW w:w="24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A" w:rsidRDefault="00A75125" w:rsidP="00AC363A">
            <w:pPr>
              <w:ind w:right="-3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Candidato aprovado</w:t>
            </w:r>
            <w:r w:rsidR="003233CA">
              <w:rPr>
                <w:rFonts w:cstheme="minorHAnsi"/>
                <w:sz w:val="20"/>
                <w:szCs w:val="20"/>
              </w:rPr>
              <w:t>:</w:t>
            </w:r>
          </w:p>
          <w:p w:rsidR="003233CA" w:rsidRPr="00C11E7F" w:rsidRDefault="003233CA" w:rsidP="00AC363A">
            <w:pPr>
              <w:ind w:right="-3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3A" w:rsidRPr="00C11E7F" w:rsidRDefault="00A75125" w:rsidP="00AC363A">
            <w:pPr>
              <w:ind w:right="-3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Cargo:</w:t>
            </w:r>
          </w:p>
        </w:tc>
      </w:tr>
      <w:tr w:rsidR="00A75125" w:rsidRPr="00C11E7F" w:rsidTr="002C7516">
        <w:trPr>
          <w:gridAfter w:val="1"/>
          <w:wAfter w:w="19" w:type="pct"/>
          <w:trHeight w:val="237"/>
        </w:trPr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5" w:rsidRPr="00C11E7F" w:rsidRDefault="00A75125" w:rsidP="00A75125">
            <w:pPr>
              <w:ind w:right="-3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Setor:</w:t>
            </w: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5" w:rsidRDefault="00A75125" w:rsidP="00A75125">
            <w:pPr>
              <w:ind w:right="-3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Salário:</w:t>
            </w:r>
          </w:p>
          <w:p w:rsidR="003233CA" w:rsidRPr="00C11E7F" w:rsidRDefault="003233CA" w:rsidP="00A75125">
            <w:pPr>
              <w:ind w:right="-3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5" w:rsidRPr="00C11E7F" w:rsidRDefault="00A75125" w:rsidP="00A75125">
            <w:pPr>
              <w:ind w:right="-3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de início: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5" w:rsidRPr="00C11E7F" w:rsidRDefault="00A75125" w:rsidP="00A75125">
            <w:pPr>
              <w:ind w:right="-3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Período de Experiência:</w:t>
            </w:r>
          </w:p>
        </w:tc>
      </w:tr>
      <w:tr w:rsidR="00A75125" w:rsidRPr="00C11E7F" w:rsidTr="002C7516">
        <w:trPr>
          <w:gridAfter w:val="1"/>
          <w:wAfter w:w="19" w:type="pct"/>
          <w:trHeight w:val="281"/>
        </w:trPr>
        <w:tc>
          <w:tcPr>
            <w:tcW w:w="4981" w:type="pct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5125" w:rsidRPr="00C11E7F" w:rsidRDefault="00A75125" w:rsidP="00A75125">
            <w:pPr>
              <w:jc w:val="center"/>
              <w:rPr>
                <w:sz w:val="20"/>
                <w:szCs w:val="20"/>
              </w:rPr>
            </w:pPr>
            <w:r w:rsidRPr="00C11E7F">
              <w:rPr>
                <w:rFonts w:cstheme="minorHAnsi"/>
                <w:b/>
                <w:sz w:val="20"/>
                <w:szCs w:val="20"/>
              </w:rPr>
              <w:t>APROVAÇÕES</w:t>
            </w:r>
          </w:p>
        </w:tc>
      </w:tr>
      <w:tr w:rsidR="00A75125" w:rsidRPr="00C11E7F" w:rsidTr="002C7516">
        <w:trPr>
          <w:gridAfter w:val="1"/>
          <w:wAfter w:w="19" w:type="pct"/>
          <w:trHeight w:val="281"/>
        </w:trPr>
        <w:tc>
          <w:tcPr>
            <w:tcW w:w="2490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5125" w:rsidRDefault="00A75125" w:rsidP="00A751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Gestor da área:</w:t>
            </w:r>
          </w:p>
          <w:p w:rsidR="003233CA" w:rsidRPr="00C11E7F" w:rsidRDefault="003233CA" w:rsidP="00A751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90" w:type="pct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5125" w:rsidRPr="00C11E7F" w:rsidRDefault="00A75125" w:rsidP="00A751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Data:</w:t>
            </w:r>
          </w:p>
        </w:tc>
      </w:tr>
      <w:tr w:rsidR="00A75125" w:rsidRPr="00C11E7F" w:rsidTr="002C7516">
        <w:trPr>
          <w:gridAfter w:val="1"/>
          <w:wAfter w:w="19" w:type="pct"/>
          <w:trHeight w:val="558"/>
        </w:trPr>
        <w:tc>
          <w:tcPr>
            <w:tcW w:w="498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5" w:rsidRPr="00C11E7F" w:rsidRDefault="00A75125" w:rsidP="00A75125">
            <w:pPr>
              <w:rPr>
                <w:sz w:val="20"/>
                <w:szCs w:val="20"/>
              </w:rPr>
            </w:pPr>
            <w:r w:rsidRPr="00C11E7F">
              <w:rPr>
                <w:b/>
                <w:sz w:val="20"/>
                <w:szCs w:val="20"/>
              </w:rPr>
              <w:t>Recrutamento</w:t>
            </w:r>
            <w:r w:rsidRPr="00C11E7F">
              <w:rPr>
                <w:sz w:val="20"/>
                <w:szCs w:val="20"/>
              </w:rPr>
              <w:t xml:space="preserve">: </w:t>
            </w:r>
            <w:proofErr w:type="gramStart"/>
            <w:r w:rsidRPr="00C11E7F">
              <w:rPr>
                <w:sz w:val="20"/>
                <w:szCs w:val="20"/>
              </w:rPr>
              <w:t xml:space="preserve">(  </w:t>
            </w:r>
            <w:proofErr w:type="gramEnd"/>
            <w:r w:rsidRPr="00C11E7F">
              <w:rPr>
                <w:sz w:val="20"/>
                <w:szCs w:val="20"/>
              </w:rPr>
              <w:t xml:space="preserve">   ) Interno     (     ) Externo             (     ) Misto</w:t>
            </w:r>
          </w:p>
          <w:p w:rsidR="00A75125" w:rsidRPr="00C11E7F" w:rsidRDefault="00A75125" w:rsidP="00A75125">
            <w:pPr>
              <w:rPr>
                <w:sz w:val="20"/>
                <w:szCs w:val="20"/>
              </w:rPr>
            </w:pPr>
            <w:r w:rsidRPr="00C11E7F">
              <w:rPr>
                <w:sz w:val="20"/>
                <w:szCs w:val="20"/>
              </w:rPr>
              <w:t xml:space="preserve">                            (     ) Aberto      (     ) Semi Aberto     (     ) Fechado</w:t>
            </w:r>
          </w:p>
        </w:tc>
      </w:tr>
    </w:tbl>
    <w:p w:rsidR="005D1BDA" w:rsidRPr="00ED45E8" w:rsidRDefault="005D1BDA">
      <w:pPr>
        <w:rPr>
          <w:sz w:val="24"/>
          <w:szCs w:val="24"/>
        </w:rPr>
      </w:pPr>
    </w:p>
    <w:sectPr w:rsidR="005D1BDA" w:rsidRPr="00ED45E8" w:rsidSect="00AC363A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94" w:rsidRDefault="00656494" w:rsidP="005D1BDA">
      <w:pPr>
        <w:spacing w:after="0" w:line="240" w:lineRule="auto"/>
      </w:pPr>
      <w:r>
        <w:separator/>
      </w:r>
    </w:p>
  </w:endnote>
  <w:endnote w:type="continuationSeparator" w:id="0">
    <w:p w:rsidR="00656494" w:rsidRDefault="00656494" w:rsidP="005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94" w:rsidRDefault="00656494" w:rsidP="005D1BDA">
      <w:pPr>
        <w:spacing w:after="0" w:line="240" w:lineRule="auto"/>
      </w:pPr>
      <w:r>
        <w:separator/>
      </w:r>
    </w:p>
  </w:footnote>
  <w:footnote w:type="continuationSeparator" w:id="0">
    <w:p w:rsidR="00656494" w:rsidRDefault="00656494" w:rsidP="005D1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9180"/>
      <w:gridCol w:w="1276"/>
    </w:tblGrid>
    <w:tr w:rsidR="000265B6" w:rsidRPr="002D4B3B" w:rsidTr="000265B6">
      <w:tc>
        <w:tcPr>
          <w:tcW w:w="5000" w:type="pct"/>
          <w:gridSpan w:val="2"/>
          <w:vAlign w:val="center"/>
        </w:tcPr>
        <w:p w:rsidR="000265B6" w:rsidRPr="002D4B3B" w:rsidRDefault="00BE7243" w:rsidP="000A12E9">
          <w:pPr>
            <w:pStyle w:val="Cabealho"/>
            <w:jc w:val="center"/>
            <w:rPr>
              <w:rFonts w:cstheme="minorHAnsi"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42D608AF" wp14:editId="2817F6D8">
                <wp:extent cx="3895725" cy="2667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5B6" w:rsidRPr="00773615" w:rsidTr="000265B6">
      <w:tc>
        <w:tcPr>
          <w:tcW w:w="4390" w:type="pct"/>
          <w:vAlign w:val="center"/>
        </w:tcPr>
        <w:p w:rsidR="000265B6" w:rsidRPr="00773615" w:rsidRDefault="000265B6" w:rsidP="000A12E9">
          <w:pPr>
            <w:pStyle w:val="Cabealho"/>
            <w:rPr>
              <w:rFonts w:cstheme="minorHAnsi"/>
              <w:sz w:val="20"/>
              <w:szCs w:val="20"/>
            </w:rPr>
          </w:pPr>
          <w:r w:rsidRPr="00773615">
            <w:rPr>
              <w:rFonts w:cstheme="minorHAnsi"/>
              <w:sz w:val="20"/>
              <w:szCs w:val="20"/>
            </w:rPr>
            <w:t xml:space="preserve">Título: </w:t>
          </w:r>
          <w:r w:rsidRPr="00773615">
            <w:rPr>
              <w:rFonts w:cstheme="minorHAnsi"/>
              <w:b/>
              <w:sz w:val="20"/>
              <w:szCs w:val="20"/>
            </w:rPr>
            <w:t>FORMULÁRIO SOLICITAÇÃO DE VAGA</w:t>
          </w:r>
        </w:p>
        <w:p w:rsidR="000265B6" w:rsidRPr="00773615" w:rsidRDefault="000265B6" w:rsidP="00AC363A">
          <w:pPr>
            <w:pStyle w:val="Cabealho"/>
            <w:rPr>
              <w:rFonts w:cstheme="minorHAnsi"/>
              <w:sz w:val="20"/>
              <w:szCs w:val="20"/>
            </w:rPr>
          </w:pPr>
          <w:r w:rsidRPr="00773615">
            <w:rPr>
              <w:rFonts w:cstheme="minorHAnsi"/>
              <w:sz w:val="20"/>
              <w:szCs w:val="20"/>
            </w:rPr>
            <w:t>Autor: Departamento de RH</w:t>
          </w:r>
          <w:r w:rsidR="00AC363A" w:rsidRPr="00773615">
            <w:rPr>
              <w:rFonts w:cstheme="minorHAnsi"/>
              <w:sz w:val="20"/>
              <w:szCs w:val="20"/>
            </w:rPr>
            <w:t xml:space="preserve">                                                                                    </w:t>
          </w:r>
          <w:r w:rsidRPr="00773615">
            <w:rPr>
              <w:rFonts w:cstheme="minorHAnsi"/>
              <w:sz w:val="20"/>
              <w:szCs w:val="20"/>
            </w:rPr>
            <w:t xml:space="preserve">Aprovação: Vânia </w:t>
          </w:r>
          <w:r w:rsidR="006C1B09" w:rsidRPr="00773615">
            <w:rPr>
              <w:rFonts w:cstheme="minorHAnsi"/>
              <w:sz w:val="20"/>
              <w:szCs w:val="20"/>
            </w:rPr>
            <w:t>Ferrari</w:t>
          </w:r>
        </w:p>
      </w:tc>
      <w:tc>
        <w:tcPr>
          <w:tcW w:w="610" w:type="pct"/>
          <w:vAlign w:val="center"/>
        </w:tcPr>
        <w:p w:rsidR="000265B6" w:rsidRPr="00773615" w:rsidRDefault="000265B6" w:rsidP="000A12E9">
          <w:pPr>
            <w:pStyle w:val="Cabealho"/>
            <w:jc w:val="center"/>
            <w:rPr>
              <w:rFonts w:cstheme="minorHAnsi"/>
              <w:sz w:val="20"/>
              <w:szCs w:val="20"/>
            </w:rPr>
          </w:pPr>
          <w:r w:rsidRPr="00773615">
            <w:rPr>
              <w:rFonts w:cstheme="minorHAnsi"/>
              <w:sz w:val="20"/>
              <w:szCs w:val="20"/>
            </w:rPr>
            <w:t>FRS</w:t>
          </w:r>
        </w:p>
        <w:p w:rsidR="000265B6" w:rsidRPr="00773615" w:rsidRDefault="000265B6" w:rsidP="000A12E9">
          <w:pPr>
            <w:pStyle w:val="Cabealho"/>
            <w:jc w:val="center"/>
            <w:rPr>
              <w:rFonts w:cstheme="minorHAnsi"/>
              <w:sz w:val="20"/>
              <w:szCs w:val="20"/>
            </w:rPr>
          </w:pPr>
          <w:r w:rsidRPr="00773615">
            <w:rPr>
              <w:rFonts w:cstheme="minorHAnsi"/>
              <w:sz w:val="20"/>
              <w:szCs w:val="20"/>
            </w:rPr>
            <w:t>001/19</w:t>
          </w:r>
        </w:p>
      </w:tc>
    </w:tr>
  </w:tbl>
  <w:p w:rsidR="005D1BDA" w:rsidRPr="00773615" w:rsidRDefault="005D1BDA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10C1"/>
    <w:multiLevelType w:val="hybridMultilevel"/>
    <w:tmpl w:val="410266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E1"/>
    <w:rsid w:val="000265B6"/>
    <w:rsid w:val="0004121C"/>
    <w:rsid w:val="00042A36"/>
    <w:rsid w:val="000571B3"/>
    <w:rsid w:val="000A12E9"/>
    <w:rsid w:val="001506DD"/>
    <w:rsid w:val="00160006"/>
    <w:rsid w:val="001704A1"/>
    <w:rsid w:val="00174CE2"/>
    <w:rsid w:val="00183513"/>
    <w:rsid w:val="001A1B8E"/>
    <w:rsid w:val="001A3553"/>
    <w:rsid w:val="001B3447"/>
    <w:rsid w:val="0023400D"/>
    <w:rsid w:val="00235AF8"/>
    <w:rsid w:val="00240A02"/>
    <w:rsid w:val="002642B8"/>
    <w:rsid w:val="00270438"/>
    <w:rsid w:val="002903AC"/>
    <w:rsid w:val="00290553"/>
    <w:rsid w:val="002B4A6E"/>
    <w:rsid w:val="002C7516"/>
    <w:rsid w:val="002E08DF"/>
    <w:rsid w:val="002F5DDC"/>
    <w:rsid w:val="0030618A"/>
    <w:rsid w:val="003233CA"/>
    <w:rsid w:val="003330F7"/>
    <w:rsid w:val="003460D4"/>
    <w:rsid w:val="00367212"/>
    <w:rsid w:val="0039038E"/>
    <w:rsid w:val="003B44C5"/>
    <w:rsid w:val="003C2066"/>
    <w:rsid w:val="003F583F"/>
    <w:rsid w:val="004048E1"/>
    <w:rsid w:val="00410AE1"/>
    <w:rsid w:val="00464841"/>
    <w:rsid w:val="004A56D2"/>
    <w:rsid w:val="004D6603"/>
    <w:rsid w:val="00500651"/>
    <w:rsid w:val="00502A94"/>
    <w:rsid w:val="00503814"/>
    <w:rsid w:val="00535485"/>
    <w:rsid w:val="00591ECE"/>
    <w:rsid w:val="005921CC"/>
    <w:rsid w:val="005D1BDA"/>
    <w:rsid w:val="005D434C"/>
    <w:rsid w:val="005F6FAD"/>
    <w:rsid w:val="00601B84"/>
    <w:rsid w:val="00605A05"/>
    <w:rsid w:val="00624BC1"/>
    <w:rsid w:val="00656494"/>
    <w:rsid w:val="006C1B09"/>
    <w:rsid w:val="00744C57"/>
    <w:rsid w:val="00773615"/>
    <w:rsid w:val="007A6357"/>
    <w:rsid w:val="007D40C4"/>
    <w:rsid w:val="007D57DD"/>
    <w:rsid w:val="007E6869"/>
    <w:rsid w:val="00810E73"/>
    <w:rsid w:val="0088081E"/>
    <w:rsid w:val="008819F6"/>
    <w:rsid w:val="00897A6C"/>
    <w:rsid w:val="008A6656"/>
    <w:rsid w:val="00930CA3"/>
    <w:rsid w:val="00966001"/>
    <w:rsid w:val="00975B88"/>
    <w:rsid w:val="009A198E"/>
    <w:rsid w:val="009C594A"/>
    <w:rsid w:val="009E6277"/>
    <w:rsid w:val="009F2DC9"/>
    <w:rsid w:val="00A06A2D"/>
    <w:rsid w:val="00A15ED6"/>
    <w:rsid w:val="00A469EF"/>
    <w:rsid w:val="00A75125"/>
    <w:rsid w:val="00AA2614"/>
    <w:rsid w:val="00AC1D04"/>
    <w:rsid w:val="00AC363A"/>
    <w:rsid w:val="00B50176"/>
    <w:rsid w:val="00BA1C1C"/>
    <w:rsid w:val="00BB12CC"/>
    <w:rsid w:val="00BC0D10"/>
    <w:rsid w:val="00BD5A3B"/>
    <w:rsid w:val="00BE05CB"/>
    <w:rsid w:val="00BE2864"/>
    <w:rsid w:val="00BE58A7"/>
    <w:rsid w:val="00BE7243"/>
    <w:rsid w:val="00C070ED"/>
    <w:rsid w:val="00C11E7F"/>
    <w:rsid w:val="00C32A06"/>
    <w:rsid w:val="00C861A1"/>
    <w:rsid w:val="00C97E53"/>
    <w:rsid w:val="00D1335C"/>
    <w:rsid w:val="00D21F67"/>
    <w:rsid w:val="00D36FA8"/>
    <w:rsid w:val="00D64BA2"/>
    <w:rsid w:val="00DA6A49"/>
    <w:rsid w:val="00DB1107"/>
    <w:rsid w:val="00E227E1"/>
    <w:rsid w:val="00E60E02"/>
    <w:rsid w:val="00E804FF"/>
    <w:rsid w:val="00E94886"/>
    <w:rsid w:val="00EA5EA6"/>
    <w:rsid w:val="00EB1148"/>
    <w:rsid w:val="00ED45E8"/>
    <w:rsid w:val="00EE162F"/>
    <w:rsid w:val="00EE182B"/>
    <w:rsid w:val="00EF0BD8"/>
    <w:rsid w:val="00EF2F81"/>
    <w:rsid w:val="00F23AFB"/>
    <w:rsid w:val="00F56BEF"/>
    <w:rsid w:val="00F657DE"/>
    <w:rsid w:val="00F85567"/>
    <w:rsid w:val="00F95A01"/>
    <w:rsid w:val="00F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F78A9C-20CE-48A4-88A9-55CD4285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BDA"/>
  </w:style>
  <w:style w:type="paragraph" w:styleId="Rodap">
    <w:name w:val="footer"/>
    <w:basedOn w:val="Normal"/>
    <w:link w:val="RodapChar"/>
    <w:uiPriority w:val="99"/>
    <w:unhideWhenUsed/>
    <w:rsid w:val="005D1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BDA"/>
  </w:style>
  <w:style w:type="table" w:styleId="Tabelacomgrade">
    <w:name w:val="Table Grid"/>
    <w:basedOn w:val="Tabelanormal"/>
    <w:uiPriority w:val="39"/>
    <w:rsid w:val="005D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B322-6504-46A7-951B-BF07DA3B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71</cp:revision>
  <dcterms:created xsi:type="dcterms:W3CDTF">2019-02-27T13:14:00Z</dcterms:created>
  <dcterms:modified xsi:type="dcterms:W3CDTF">2019-11-04T23:57:00Z</dcterms:modified>
</cp:coreProperties>
</file>